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01" w:rsidRDefault="00AB32C5" w:rsidP="003B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C5">
        <w:rPr>
          <w:rFonts w:ascii="Times New Roman" w:hAnsi="Times New Roman" w:cs="Times New Roman"/>
          <w:b/>
          <w:sz w:val="24"/>
          <w:szCs w:val="24"/>
        </w:rPr>
        <w:t xml:space="preserve">Tukuma </w:t>
      </w:r>
      <w:r w:rsidR="007F1449">
        <w:rPr>
          <w:rFonts w:ascii="Times New Roman" w:hAnsi="Times New Roman" w:cs="Times New Roman"/>
          <w:b/>
          <w:sz w:val="24"/>
          <w:szCs w:val="24"/>
        </w:rPr>
        <w:t xml:space="preserve">novada pašvaldības aģentūras </w:t>
      </w:r>
      <w:r w:rsidR="007F1449" w:rsidRPr="007F1449">
        <w:rPr>
          <w:rFonts w:ascii="Times New Roman" w:hAnsi="Times New Roman" w:cs="Times New Roman"/>
          <w:b/>
          <w:sz w:val="24"/>
          <w:szCs w:val="24"/>
        </w:rPr>
        <w:t>„</w:t>
      </w:r>
      <w:r w:rsidR="007F1449">
        <w:rPr>
          <w:rFonts w:ascii="Times New Roman" w:hAnsi="Times New Roman" w:cs="Times New Roman"/>
          <w:b/>
          <w:sz w:val="24"/>
          <w:szCs w:val="24"/>
        </w:rPr>
        <w:t>Tukuma novada sociālais dienests”</w:t>
      </w:r>
      <w:r w:rsidRPr="00AB32C5">
        <w:rPr>
          <w:rFonts w:ascii="Times New Roman" w:hAnsi="Times New Roman" w:cs="Times New Roman"/>
          <w:b/>
          <w:sz w:val="24"/>
          <w:szCs w:val="24"/>
        </w:rPr>
        <w:t xml:space="preserve"> amatpersonām un darbiniekiem aprēķinātais un izmaksātais atalgojums par 2018.gada </w:t>
      </w:r>
      <w:r w:rsidR="00933C5F">
        <w:rPr>
          <w:rFonts w:ascii="Times New Roman" w:hAnsi="Times New Roman" w:cs="Times New Roman"/>
          <w:b/>
          <w:sz w:val="24"/>
          <w:szCs w:val="24"/>
        </w:rPr>
        <w:t>septembri</w:t>
      </w:r>
    </w:p>
    <w:p w:rsidR="003B6301" w:rsidRPr="003B6301" w:rsidRDefault="003B6301" w:rsidP="003B63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2C5" w:rsidRPr="00AB32C5" w:rsidRDefault="00AB32C5" w:rsidP="003B630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Saskaņā ar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pārvaldes iekārtas likuma 92.panta otro daļu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un pašvaldību institūciju amatpersonu un darbinieku atlīdzības likuma </w:t>
      </w:r>
      <w:r w:rsidR="007F1449">
        <w:rPr>
          <w:rFonts w:ascii="Times New Roman" w:hAnsi="Times New Roman" w:cs="Times New Roman"/>
          <w:sz w:val="20"/>
          <w:szCs w:val="20"/>
        </w:rPr>
        <w:t xml:space="preserve">3.panta </w:t>
      </w:r>
      <w:r w:rsidRPr="00AB32C5">
        <w:rPr>
          <w:rFonts w:ascii="Times New Roman" w:hAnsi="Times New Roman" w:cs="Times New Roman"/>
          <w:sz w:val="20"/>
          <w:szCs w:val="20"/>
        </w:rPr>
        <w:t>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2C5">
        <w:rPr>
          <w:rFonts w:ascii="Times New Roman" w:hAnsi="Times New Roman" w:cs="Times New Roman"/>
          <w:sz w:val="20"/>
          <w:szCs w:val="20"/>
        </w:rPr>
        <w:t xml:space="preserve"> un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F144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32C5">
        <w:rPr>
          <w:rFonts w:ascii="Times New Roman" w:hAnsi="Times New Roman" w:cs="Times New Roman"/>
          <w:sz w:val="20"/>
          <w:szCs w:val="20"/>
        </w:rPr>
        <w:t>daļu</w:t>
      </w:r>
      <w:r w:rsidR="007F1449">
        <w:rPr>
          <w:rFonts w:ascii="Times New Roman" w:hAnsi="Times New Roman" w:cs="Times New Roman"/>
          <w:sz w:val="20"/>
          <w:szCs w:val="20"/>
        </w:rPr>
        <w:t>,</w:t>
      </w:r>
    </w:p>
    <w:p w:rsidR="00AB32C5" w:rsidRPr="00AB32C5" w:rsidRDefault="007F1449" w:rsidP="00AB32C5">
      <w:pPr>
        <w:spacing w:after="0" w:line="240" w:lineRule="auto"/>
        <w:ind w:left="10206"/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</w:pPr>
      <w:r>
        <w:rPr>
          <w:rFonts w:ascii="Times New Roman" w:hAnsi="Times New Roman" w:cs="Times New Roman"/>
          <w:sz w:val="20"/>
          <w:szCs w:val="20"/>
        </w:rPr>
        <w:t xml:space="preserve">06.03.2007. </w:t>
      </w:r>
      <w:r w:rsidR="00AB32C5" w:rsidRPr="00AB32C5">
        <w:rPr>
          <w:rFonts w:ascii="Times New Roman" w:hAnsi="Times New Roman" w:cs="Times New Roman"/>
          <w:sz w:val="20"/>
          <w:szCs w:val="20"/>
        </w:rPr>
        <w:t>Ministru kabineta noteikumu Nr.171 „Kārtība, kādā iestāde ievieto informāciju internetā” 11.16.apakšpunktu</w:t>
      </w:r>
    </w:p>
    <w:p w:rsidR="00934C91" w:rsidRDefault="00934C91" w:rsidP="00934C9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2488"/>
        <w:gridCol w:w="4422"/>
        <w:gridCol w:w="2331"/>
        <w:gridCol w:w="2089"/>
        <w:gridCol w:w="2210"/>
      </w:tblGrid>
      <w:tr w:rsidR="00852DD0" w:rsidTr="00852DD0">
        <w:trPr>
          <w:trHeight w:val="1612"/>
        </w:trPr>
        <w:tc>
          <w:tcPr>
            <w:tcW w:w="882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422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2331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 vai darbinieks</w:t>
            </w:r>
          </w:p>
        </w:tc>
        <w:tc>
          <w:tcPr>
            <w:tcW w:w="2089" w:type="dxa"/>
            <w:vAlign w:val="center"/>
          </w:tcPr>
          <w:p w:rsidR="00852DD0" w:rsidRPr="00934C91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Aprēķinātais atalgojums (t.sk. citas naudas summas: atvaļinājuma nauda, naudas balvas, pabalsti) </w:t>
            </w:r>
            <w:r w:rsidRPr="00934C91">
              <w:rPr>
                <w:rFonts w:ascii="Times New Roman" w:hAnsi="Times New Roman" w:cs="Times New Roman"/>
                <w:i/>
                <w:sz w:val="20"/>
                <w:szCs w:val="20"/>
              </w:rPr>
              <w:t>eiro</w:t>
            </w:r>
          </w:p>
        </w:tc>
        <w:tc>
          <w:tcPr>
            <w:tcW w:w="2210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Ābele Oksana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Aprūpētājs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476.53</w:t>
            </w:r>
          </w:p>
        </w:tc>
        <w:tc>
          <w:tcPr>
            <w:tcW w:w="2210" w:type="dxa"/>
          </w:tcPr>
          <w:p w:rsidR="00852DD0" w:rsidRDefault="00852DD0" w:rsidP="00EC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5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Ilona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2210" w:type="dxa"/>
          </w:tcPr>
          <w:p w:rsidR="00852DD0" w:rsidRDefault="00852DD0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0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Antiņa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933C5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Bērna kopšanas</w:t>
            </w:r>
            <w:r w:rsidR="00D27DA8">
              <w:rPr>
                <w:rFonts w:ascii="Times New Roman" w:hAnsi="Times New Roman" w:cs="Times New Roman"/>
                <w:sz w:val="20"/>
                <w:szCs w:val="20"/>
              </w:rPr>
              <w:t xml:space="preserve"> atvaļinājumā</w:t>
            </w:r>
          </w:p>
        </w:tc>
      </w:tr>
      <w:tr w:rsidR="00852DD0" w:rsidTr="00852DD0">
        <w:trPr>
          <w:trHeight w:val="16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Apine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2210" w:type="dxa"/>
          </w:tcPr>
          <w:p w:rsidR="00852DD0" w:rsidRDefault="00852DD0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Āriņa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535.79</w:t>
            </w:r>
          </w:p>
        </w:tc>
        <w:tc>
          <w:tcPr>
            <w:tcW w:w="2210" w:type="dxa"/>
          </w:tcPr>
          <w:p w:rsidR="00852DD0" w:rsidRDefault="00933C5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DA070E">
        <w:trPr>
          <w:trHeight w:val="39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Balgalve Ina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1605.86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piemaksa </w:t>
            </w:r>
            <w:r w:rsidR="00D27DA8">
              <w:rPr>
                <w:rFonts w:ascii="Times New Roman" w:hAnsi="Times New Roman" w:cs="Times New Roman"/>
                <w:sz w:val="20"/>
                <w:szCs w:val="20"/>
              </w:rPr>
              <w:t xml:space="preserve">par </w:t>
            </w:r>
            <w:r w:rsidR="00976751">
              <w:rPr>
                <w:rFonts w:ascii="Times New Roman" w:hAnsi="Times New Roman" w:cs="Times New Roman"/>
                <w:sz w:val="20"/>
                <w:szCs w:val="20"/>
              </w:rPr>
              <w:t>papildus darbu</w:t>
            </w:r>
            <w:r w:rsidR="00933C5F">
              <w:rPr>
                <w:rFonts w:ascii="Times New Roman" w:hAnsi="Times New Roman" w:cs="Times New Roman"/>
                <w:sz w:val="20"/>
                <w:szCs w:val="20"/>
              </w:rPr>
              <w:t>;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Balnasa Zinta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Baumane Guna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C352E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Baumanis Ervīns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Sētnieks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215.00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A070E">
        <w:trPr>
          <w:trHeight w:val="401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Bice-Pole Ieva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828.25</w:t>
            </w:r>
          </w:p>
        </w:tc>
        <w:tc>
          <w:tcPr>
            <w:tcW w:w="2210" w:type="dxa"/>
          </w:tcPr>
          <w:p w:rsidR="00852DD0" w:rsidRDefault="00C352EB" w:rsidP="00DA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  <w:r w:rsidR="00933C5F">
              <w:rPr>
                <w:rFonts w:ascii="Times New Roman" w:hAnsi="Times New Roman" w:cs="Times New Roman"/>
                <w:sz w:val="20"/>
                <w:szCs w:val="20"/>
              </w:rPr>
              <w:t>; darba nespēja</w:t>
            </w:r>
          </w:p>
        </w:tc>
      </w:tr>
      <w:tr w:rsidR="00852DD0" w:rsidTr="00852DD0">
        <w:trPr>
          <w:trHeight w:val="22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Birzniece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Aprūpētājs/interešu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499.15</w:t>
            </w:r>
          </w:p>
        </w:tc>
        <w:tc>
          <w:tcPr>
            <w:tcW w:w="2210" w:type="dxa"/>
          </w:tcPr>
          <w:p w:rsidR="00852DD0" w:rsidRDefault="00976751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933C5F">
              <w:rPr>
                <w:rFonts w:ascii="Times New Roman" w:hAnsi="Times New Roman" w:cs="Times New Roman"/>
                <w:sz w:val="20"/>
                <w:szCs w:val="20"/>
              </w:rPr>
              <w:t>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Dambergs Indulis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Saimniecības pārzinis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306.47</w:t>
            </w:r>
          </w:p>
        </w:tc>
        <w:tc>
          <w:tcPr>
            <w:tcW w:w="2210" w:type="dxa"/>
          </w:tcPr>
          <w:p w:rsidR="00852DD0" w:rsidRDefault="00933C5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Dembovska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799.02</w:t>
            </w:r>
          </w:p>
        </w:tc>
        <w:tc>
          <w:tcPr>
            <w:tcW w:w="2210" w:type="dxa"/>
          </w:tcPr>
          <w:p w:rsidR="00852DD0" w:rsidRDefault="00852DD0" w:rsidP="00C3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A070E">
        <w:trPr>
          <w:trHeight w:val="2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Dižbite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Margita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947.96</w:t>
            </w:r>
          </w:p>
        </w:tc>
        <w:tc>
          <w:tcPr>
            <w:tcW w:w="2210" w:type="dxa"/>
          </w:tcPr>
          <w:p w:rsidR="00852DD0" w:rsidRDefault="00852DD0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DA070E">
              <w:rPr>
                <w:rFonts w:ascii="Times New Roman" w:hAnsi="Times New Roman" w:cs="Times New Roman"/>
                <w:sz w:val="20"/>
                <w:szCs w:val="20"/>
              </w:rPr>
              <w:t>mērķdotācija</w:t>
            </w:r>
            <w:r w:rsidR="0097675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33C5F">
              <w:rPr>
                <w:rFonts w:ascii="Times New Roman" w:hAnsi="Times New Roman" w:cs="Times New Roman"/>
                <w:sz w:val="20"/>
                <w:szCs w:val="20"/>
              </w:rPr>
              <w:t>darba nespēja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Eizengrauda Inga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D2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2210" w:type="dxa"/>
          </w:tcPr>
          <w:p w:rsidR="00852DD0" w:rsidRDefault="00852DD0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Feizaka Sandra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Administrators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A070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933C5F">
        <w:trPr>
          <w:trHeight w:val="460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Freimane Evija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933C5F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Dekrēta atvaļinājumā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Gaile Māra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Direktora vietnieks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1156.00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Aļona</w:t>
            </w:r>
            <w:proofErr w:type="spellEnd"/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611.71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Girgensone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381.69</w:t>
            </w:r>
          </w:p>
        </w:tc>
        <w:tc>
          <w:tcPr>
            <w:tcW w:w="2210" w:type="dxa"/>
          </w:tcPr>
          <w:p w:rsidR="00852DD0" w:rsidRDefault="00976751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933C5F">
              <w:rPr>
                <w:rFonts w:ascii="Times New Roman" w:hAnsi="Times New Roman" w:cs="Times New Roman"/>
                <w:sz w:val="20"/>
                <w:szCs w:val="20"/>
              </w:rPr>
              <w:t>darba nespēja</w:t>
            </w:r>
          </w:p>
        </w:tc>
      </w:tr>
      <w:tr w:rsidR="00852DD0" w:rsidTr="00852DD0">
        <w:trPr>
          <w:trHeight w:val="49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Pr="00EB370C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Gudrā Kristīne</w:t>
            </w:r>
          </w:p>
        </w:tc>
        <w:tc>
          <w:tcPr>
            <w:tcW w:w="4422" w:type="dxa"/>
          </w:tcPr>
          <w:p w:rsidR="00852DD0" w:rsidRPr="00EB370C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Pr="00EB370C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Pr="00EB370C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Hjuņinena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Anastasija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atkarīgām personām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212B6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Hodakovska-Migunova Jeļena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5D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65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Jirgena Ilze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1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Kajāne Irēna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501.86</w:t>
            </w:r>
          </w:p>
        </w:tc>
        <w:tc>
          <w:tcPr>
            <w:tcW w:w="2210" w:type="dxa"/>
          </w:tcPr>
          <w:p w:rsidR="00852DD0" w:rsidRDefault="009A05C2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  <w:r w:rsidR="00933C5F">
              <w:rPr>
                <w:rFonts w:ascii="Times New Roman" w:hAnsi="Times New Roman" w:cs="Times New Roman"/>
                <w:sz w:val="20"/>
                <w:szCs w:val="20"/>
              </w:rPr>
              <w:t>; darba nespēja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Kalēja Ligita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Medmāsa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260.60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Kaļinka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Jeļena 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520.73</w:t>
            </w:r>
          </w:p>
        </w:tc>
        <w:tc>
          <w:tcPr>
            <w:tcW w:w="2210" w:type="dxa"/>
          </w:tcPr>
          <w:p w:rsidR="00852DD0" w:rsidRDefault="00852DD0" w:rsidP="00D2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6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Rita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855.85</w:t>
            </w:r>
          </w:p>
        </w:tc>
        <w:tc>
          <w:tcPr>
            <w:tcW w:w="2210" w:type="dxa"/>
          </w:tcPr>
          <w:p w:rsidR="00852DD0" w:rsidRDefault="00933C5F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Sarmīte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33C5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933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27DA8">
        <w:trPr>
          <w:trHeight w:val="50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Kambare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752.049</w:t>
            </w:r>
          </w:p>
        </w:tc>
        <w:tc>
          <w:tcPr>
            <w:tcW w:w="2210" w:type="dxa"/>
          </w:tcPr>
          <w:p w:rsidR="00852DD0" w:rsidRDefault="00D27DA8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212B66">
        <w:trPr>
          <w:trHeight w:val="34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Kanenberga Inita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868.00</w:t>
            </w:r>
          </w:p>
        </w:tc>
        <w:tc>
          <w:tcPr>
            <w:tcW w:w="2210" w:type="dxa"/>
          </w:tcPr>
          <w:p w:rsidR="00852DD0" w:rsidRDefault="00D1486A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pabalsts par redzes korekcijas līdzekļiem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Kipena Elita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879.50</w:t>
            </w:r>
          </w:p>
        </w:tc>
        <w:tc>
          <w:tcPr>
            <w:tcW w:w="2210" w:type="dxa"/>
          </w:tcPr>
          <w:p w:rsidR="00852DD0" w:rsidRDefault="00852DD0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vakanci</w:t>
            </w:r>
            <w:r w:rsidR="00D1486A">
              <w:rPr>
                <w:rFonts w:ascii="Times New Roman" w:hAnsi="Times New Roman" w:cs="Times New Roman"/>
                <w:sz w:val="20"/>
                <w:szCs w:val="20"/>
              </w:rPr>
              <w:t>; atvaļinājuma nauda</w:t>
            </w:r>
          </w:p>
        </w:tc>
      </w:tr>
      <w:tr w:rsidR="00852DD0" w:rsidTr="00D1486A">
        <w:trPr>
          <w:trHeight w:val="46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Kiseļeva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947.96</w:t>
            </w:r>
          </w:p>
        </w:tc>
        <w:tc>
          <w:tcPr>
            <w:tcW w:w="2210" w:type="dxa"/>
          </w:tcPr>
          <w:p w:rsidR="00852DD0" w:rsidRDefault="00D1486A" w:rsidP="00D1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Kleinberga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1486A" w:rsidP="00AC5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191.17</w:t>
            </w:r>
          </w:p>
        </w:tc>
        <w:tc>
          <w:tcPr>
            <w:tcW w:w="2210" w:type="dxa"/>
          </w:tcPr>
          <w:p w:rsidR="00852DD0" w:rsidRDefault="00D1486A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darba nespēja;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Kleinhofa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315.80</w:t>
            </w:r>
          </w:p>
        </w:tc>
        <w:tc>
          <w:tcPr>
            <w:tcW w:w="2210" w:type="dxa"/>
          </w:tcPr>
          <w:p w:rsidR="00852DD0" w:rsidRDefault="00852DD0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86A" w:rsidTr="00852DD0">
        <w:trPr>
          <w:trHeight w:val="226"/>
        </w:trPr>
        <w:tc>
          <w:tcPr>
            <w:tcW w:w="882" w:type="dxa"/>
          </w:tcPr>
          <w:p w:rsidR="00D1486A" w:rsidRPr="002007F4" w:rsidRDefault="00D1486A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D1486A" w:rsidRDefault="00D1486A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Kleinhofs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Atis</w:t>
            </w:r>
          </w:p>
        </w:tc>
        <w:tc>
          <w:tcPr>
            <w:tcW w:w="4422" w:type="dxa"/>
          </w:tcPr>
          <w:p w:rsidR="00D1486A" w:rsidRDefault="00D1486A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Dežurnats</w:t>
            </w:r>
            <w:proofErr w:type="spellEnd"/>
          </w:p>
        </w:tc>
        <w:tc>
          <w:tcPr>
            <w:tcW w:w="2331" w:type="dxa"/>
          </w:tcPr>
          <w:p w:rsidR="00D1486A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D1486A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580.50</w:t>
            </w:r>
          </w:p>
        </w:tc>
        <w:tc>
          <w:tcPr>
            <w:tcW w:w="2210" w:type="dxa"/>
          </w:tcPr>
          <w:p w:rsidR="00D1486A" w:rsidRDefault="00D1486A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7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Koluža Agnese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Grāmatvedis-ekonomists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1035.00</w:t>
            </w:r>
          </w:p>
        </w:tc>
        <w:tc>
          <w:tcPr>
            <w:tcW w:w="2210" w:type="dxa"/>
          </w:tcPr>
          <w:p w:rsidR="00852DD0" w:rsidRDefault="00852DD0" w:rsidP="00D1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</w:t>
            </w:r>
            <w:r w:rsidR="00212B66">
              <w:rPr>
                <w:rFonts w:ascii="Times New Roman" w:hAnsi="Times New Roman" w:cs="Times New Roman"/>
                <w:sz w:val="20"/>
                <w:szCs w:val="20"/>
              </w:rPr>
              <w:t>k. piemaksa par papildus darbu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Konrade 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51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Konrads Armands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Dežurants-kurinātājs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642.84</w:t>
            </w:r>
          </w:p>
        </w:tc>
        <w:tc>
          <w:tcPr>
            <w:tcW w:w="2210" w:type="dxa"/>
          </w:tcPr>
          <w:p w:rsidR="00852DD0" w:rsidRDefault="009A05C2" w:rsidP="00D1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D1486A">
              <w:rPr>
                <w:rFonts w:ascii="Times New Roman" w:hAnsi="Times New Roman" w:cs="Times New Roman"/>
                <w:sz w:val="20"/>
                <w:szCs w:val="20"/>
              </w:rPr>
              <w:t>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Konšteine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Sarmīte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367.66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55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Konuševska Sanita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1097.16</w:t>
            </w:r>
          </w:p>
        </w:tc>
        <w:tc>
          <w:tcPr>
            <w:tcW w:w="2210" w:type="dxa"/>
          </w:tcPr>
          <w:p w:rsidR="00852DD0" w:rsidRDefault="00852DD0" w:rsidP="00D1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  <w:r w:rsidR="00A90A2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1486A">
              <w:rPr>
                <w:rFonts w:ascii="Times New Roman" w:hAnsi="Times New Roman" w:cs="Times New Roman"/>
                <w:sz w:val="20"/>
                <w:szCs w:val="20"/>
              </w:rPr>
              <w:t>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Krūkliņa Baiba</w:t>
            </w:r>
          </w:p>
        </w:tc>
        <w:tc>
          <w:tcPr>
            <w:tcW w:w="4422" w:type="dxa"/>
          </w:tcPr>
          <w:p w:rsidR="00852DD0" w:rsidRDefault="0001267F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Lietvedis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Kukulīte Astra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1486A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552.00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BF0A38">
        <w:trPr>
          <w:trHeight w:val="46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Lasmane Solveiga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Vecākā grāmatvede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2210" w:type="dxa"/>
          </w:tcPr>
          <w:p w:rsidR="00852DD0" w:rsidRDefault="00852DD0" w:rsidP="00A90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Laugale Inese</w:t>
            </w:r>
          </w:p>
        </w:tc>
        <w:tc>
          <w:tcPr>
            <w:tcW w:w="4422" w:type="dxa"/>
          </w:tcPr>
          <w:p w:rsidR="00852DD0" w:rsidRDefault="00852DD0" w:rsidP="00D1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Sociālais </w:t>
            </w:r>
            <w:r w:rsidR="00D1486A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764.41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5C2" w:rsidTr="00852DD0">
        <w:trPr>
          <w:trHeight w:val="226"/>
        </w:trPr>
        <w:tc>
          <w:tcPr>
            <w:tcW w:w="882" w:type="dxa"/>
          </w:tcPr>
          <w:p w:rsidR="009A05C2" w:rsidRPr="002007F4" w:rsidRDefault="009A05C2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9A05C2" w:rsidRDefault="009A05C2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Ledus Guna</w:t>
            </w:r>
          </w:p>
        </w:tc>
        <w:tc>
          <w:tcPr>
            <w:tcW w:w="4422" w:type="dxa"/>
          </w:tcPr>
          <w:p w:rsidR="009A05C2" w:rsidRDefault="009A05C2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9A05C2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9A05C2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710.00</w:t>
            </w:r>
          </w:p>
        </w:tc>
        <w:tc>
          <w:tcPr>
            <w:tcW w:w="2210" w:type="dxa"/>
          </w:tcPr>
          <w:p w:rsidR="009A05C2" w:rsidRDefault="009A05C2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Ieva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Jurists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6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Līga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977.60</w:t>
            </w:r>
          </w:p>
        </w:tc>
        <w:tc>
          <w:tcPr>
            <w:tcW w:w="2210" w:type="dxa"/>
          </w:tcPr>
          <w:p w:rsidR="00852DD0" w:rsidRDefault="00852DD0" w:rsidP="0089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Linde Indra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552.00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5C2" w:rsidTr="00852DD0">
        <w:trPr>
          <w:trHeight w:val="218"/>
        </w:trPr>
        <w:tc>
          <w:tcPr>
            <w:tcW w:w="882" w:type="dxa"/>
          </w:tcPr>
          <w:p w:rsidR="009A05C2" w:rsidRPr="002007F4" w:rsidRDefault="009A05C2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9A05C2" w:rsidRDefault="009A05C2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Majauska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-Rimša Iveta</w:t>
            </w:r>
          </w:p>
        </w:tc>
        <w:tc>
          <w:tcPr>
            <w:tcW w:w="4422" w:type="dxa"/>
          </w:tcPr>
          <w:p w:rsidR="009A05C2" w:rsidRDefault="009A05C2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9A05C2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9A05C2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217.00</w:t>
            </w:r>
          </w:p>
        </w:tc>
        <w:tc>
          <w:tcPr>
            <w:tcW w:w="2210" w:type="dxa"/>
          </w:tcPr>
          <w:p w:rsidR="009A05C2" w:rsidRDefault="009A05C2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Marhilevičs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Valdis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535.47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Mušinska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Fizioterapeits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770.00</w:t>
            </w:r>
          </w:p>
        </w:tc>
        <w:tc>
          <w:tcPr>
            <w:tcW w:w="2210" w:type="dxa"/>
          </w:tcPr>
          <w:p w:rsidR="00852DD0" w:rsidRDefault="00852DD0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55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Oļehno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Juris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721.70</w:t>
            </w:r>
          </w:p>
        </w:tc>
        <w:tc>
          <w:tcPr>
            <w:tcW w:w="2210" w:type="dxa"/>
          </w:tcPr>
          <w:p w:rsidR="00852DD0" w:rsidRDefault="00F12FFB" w:rsidP="0089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</w:t>
            </w:r>
            <w:r w:rsidR="00895C55">
              <w:rPr>
                <w:rFonts w:ascii="Times New Roman" w:hAnsi="Times New Roman" w:cs="Times New Roman"/>
                <w:sz w:val="20"/>
                <w:szCs w:val="20"/>
              </w:rPr>
              <w:t>k. 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Ozoliņa 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501.37</w:t>
            </w:r>
          </w:p>
        </w:tc>
        <w:tc>
          <w:tcPr>
            <w:tcW w:w="2210" w:type="dxa"/>
          </w:tcPr>
          <w:p w:rsidR="00852DD0" w:rsidRDefault="00895C55" w:rsidP="0089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Pavličenko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Valērijs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Autovadītājs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693.68</w:t>
            </w:r>
          </w:p>
        </w:tc>
        <w:tc>
          <w:tcPr>
            <w:tcW w:w="2210" w:type="dxa"/>
          </w:tcPr>
          <w:p w:rsidR="00852DD0" w:rsidRDefault="00895C55" w:rsidP="0089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virsstundu darbs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Peipa Astra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95C55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870.57</w:t>
            </w:r>
          </w:p>
        </w:tc>
        <w:tc>
          <w:tcPr>
            <w:tcW w:w="2210" w:type="dxa"/>
          </w:tcPr>
          <w:p w:rsidR="00852DD0" w:rsidRDefault="00852DD0" w:rsidP="0089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895C55">
              <w:rPr>
                <w:rFonts w:ascii="Times New Roman" w:hAnsi="Times New Roman" w:cs="Times New Roman"/>
                <w:sz w:val="20"/>
                <w:szCs w:val="20"/>
              </w:rPr>
              <w:t>atvaļinājuma nauda;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Pērle Sandra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BC2F4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1056.52</w:t>
            </w:r>
          </w:p>
        </w:tc>
        <w:tc>
          <w:tcPr>
            <w:tcW w:w="2210" w:type="dxa"/>
          </w:tcPr>
          <w:p w:rsidR="00852DD0" w:rsidRDefault="00BC2F4B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atlīdzība projektos</w:t>
            </w:r>
          </w:p>
        </w:tc>
      </w:tr>
      <w:tr w:rsidR="00852DD0" w:rsidTr="00F446B6">
        <w:trPr>
          <w:trHeight w:val="270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Plūme Evita</w:t>
            </w:r>
          </w:p>
        </w:tc>
        <w:tc>
          <w:tcPr>
            <w:tcW w:w="4422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446B6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2210" w:type="dxa"/>
          </w:tcPr>
          <w:p w:rsidR="00852DD0" w:rsidRDefault="00852DD0" w:rsidP="00322329"/>
        </w:tc>
      </w:tr>
      <w:tr w:rsidR="00852DD0" w:rsidTr="00852DD0">
        <w:trPr>
          <w:trHeight w:val="485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Pr="00EB370C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Predkele</w:t>
            </w:r>
            <w:proofErr w:type="spellEnd"/>
            <w:r w:rsidRPr="00EB370C">
              <w:rPr>
                <w:rFonts w:ascii="Times New Roman" w:hAnsi="Times New Roman" w:cs="Times New Roman"/>
                <w:sz w:val="20"/>
                <w:szCs w:val="20"/>
              </w:rPr>
              <w:t xml:space="preserve"> Jeļena</w:t>
            </w:r>
          </w:p>
        </w:tc>
        <w:tc>
          <w:tcPr>
            <w:tcW w:w="4422" w:type="dxa"/>
          </w:tcPr>
          <w:p w:rsidR="00852DD0" w:rsidRPr="00EB370C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Pr="00EB370C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Pr="00EB370C" w:rsidRDefault="00BC2F4B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488.70</w:t>
            </w:r>
          </w:p>
        </w:tc>
        <w:tc>
          <w:tcPr>
            <w:tcW w:w="2210" w:type="dxa"/>
          </w:tcPr>
          <w:p w:rsidR="00852DD0" w:rsidRDefault="00852DD0" w:rsidP="00F12FFB"/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Pūpols Edgars</w:t>
            </w:r>
          </w:p>
        </w:tc>
        <w:tc>
          <w:tcPr>
            <w:tcW w:w="4422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2210" w:type="dxa"/>
          </w:tcPr>
          <w:p w:rsidR="00852DD0" w:rsidRPr="00A90A2D" w:rsidRDefault="00852DD0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A6F" w:rsidTr="00852DD0">
        <w:trPr>
          <w:trHeight w:val="226"/>
        </w:trPr>
        <w:tc>
          <w:tcPr>
            <w:tcW w:w="882" w:type="dxa"/>
          </w:tcPr>
          <w:p w:rsidR="00F71A6F" w:rsidRPr="002007F4" w:rsidRDefault="00F71A6F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F71A6F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Rezevska Iveta</w:t>
            </w:r>
          </w:p>
        </w:tc>
        <w:tc>
          <w:tcPr>
            <w:tcW w:w="4422" w:type="dxa"/>
          </w:tcPr>
          <w:p w:rsidR="00F71A6F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F71A6F" w:rsidRDefault="00F71A6F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F71A6F" w:rsidRDefault="00BC2F4B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783.21</w:t>
            </w:r>
          </w:p>
        </w:tc>
        <w:tc>
          <w:tcPr>
            <w:tcW w:w="2210" w:type="dxa"/>
          </w:tcPr>
          <w:p w:rsidR="00F71A6F" w:rsidRPr="00A90A2D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6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Rībena Daiga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991.30</w:t>
            </w:r>
          </w:p>
        </w:tc>
        <w:tc>
          <w:tcPr>
            <w:tcW w:w="2210" w:type="dxa"/>
          </w:tcPr>
          <w:p w:rsidR="00852DD0" w:rsidRDefault="00F446B6" w:rsidP="00A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A90A2D">
              <w:rPr>
                <w:rFonts w:ascii="Times New Roman" w:hAnsi="Times New Roman" w:cs="Times New Roman"/>
                <w:sz w:val="20"/>
                <w:szCs w:val="20"/>
              </w:rPr>
              <w:t>piemaksa par papildus darbu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Rupeika Iveta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BC2F4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947.96</w:t>
            </w:r>
          </w:p>
        </w:tc>
        <w:tc>
          <w:tcPr>
            <w:tcW w:w="2210" w:type="dxa"/>
          </w:tcPr>
          <w:p w:rsidR="00852DD0" w:rsidRDefault="00A90A2D" w:rsidP="00BC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Saulīte Dace</w:t>
            </w:r>
          </w:p>
        </w:tc>
        <w:tc>
          <w:tcPr>
            <w:tcW w:w="4422" w:type="dxa"/>
          </w:tcPr>
          <w:p w:rsidR="00852DD0" w:rsidRDefault="00F12FFB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Kancelejas pārzina v.i.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2210" w:type="dxa"/>
          </w:tcPr>
          <w:p w:rsidR="00852DD0" w:rsidRDefault="00852DD0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Šermuksīte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Gaļina</w:t>
            </w:r>
            <w:proofErr w:type="spellEnd"/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2210" w:type="dxa"/>
          </w:tcPr>
          <w:p w:rsidR="00852DD0" w:rsidRDefault="00852DD0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Siliņa Velta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422.88</w:t>
            </w:r>
          </w:p>
        </w:tc>
        <w:tc>
          <w:tcPr>
            <w:tcW w:w="2210" w:type="dxa"/>
          </w:tcPr>
          <w:p w:rsidR="00852DD0" w:rsidRDefault="00852DD0" w:rsidP="00BC2F4B"/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Sproģe Zinta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558.20</w:t>
            </w:r>
          </w:p>
        </w:tc>
        <w:tc>
          <w:tcPr>
            <w:tcW w:w="2210" w:type="dxa"/>
          </w:tcPr>
          <w:p w:rsidR="00852DD0" w:rsidRDefault="00F12FFB" w:rsidP="00F12FFB"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852DD0">
        <w:trPr>
          <w:trHeight w:val="319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Štarka Anita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bezpajumtniekiem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BC2F4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848.44</w:t>
            </w:r>
          </w:p>
        </w:tc>
        <w:tc>
          <w:tcPr>
            <w:tcW w:w="2210" w:type="dxa"/>
          </w:tcPr>
          <w:p w:rsidR="00852DD0" w:rsidRDefault="00852DD0" w:rsidP="00F12FFB"/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Upeniece Mirdza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2210" w:type="dxa"/>
          </w:tcPr>
          <w:p w:rsidR="00852DD0" w:rsidRDefault="00852DD0" w:rsidP="00F12FFB"/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Vavilova Silva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Kancelejas pārzinis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BC2F4B" w:rsidP="00F12FFB">
            <w:r>
              <w:rPr>
                <w:rFonts w:ascii="Times New Roman" w:hAnsi="Times New Roman" w:cs="Times New Roman"/>
                <w:sz w:val="20"/>
                <w:szCs w:val="20"/>
              </w:rPr>
              <w:t>Dekrēta atvaļinājumā</w:t>
            </w:r>
          </w:p>
        </w:tc>
      </w:tr>
      <w:tr w:rsidR="00852DD0" w:rsidTr="00852DD0">
        <w:trPr>
          <w:trHeight w:val="38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Veikša Evita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BC2F4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932.88</w:t>
            </w:r>
          </w:p>
        </w:tc>
        <w:tc>
          <w:tcPr>
            <w:tcW w:w="2210" w:type="dxa"/>
          </w:tcPr>
          <w:p w:rsidR="00852DD0" w:rsidRDefault="00F446B6" w:rsidP="00BC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Veiriņa Sanita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Psihologs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BC2F4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3823.60</w:t>
            </w:r>
          </w:p>
        </w:tc>
        <w:tc>
          <w:tcPr>
            <w:tcW w:w="2210" w:type="dxa"/>
          </w:tcPr>
          <w:p w:rsidR="00852DD0" w:rsidRPr="002A67D0" w:rsidRDefault="00F12FFB" w:rsidP="002C2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2C2DA9">
              <w:rPr>
                <w:rFonts w:ascii="Times New Roman" w:hAnsi="Times New Roman" w:cs="Times New Roman"/>
                <w:sz w:val="20"/>
                <w:szCs w:val="20"/>
              </w:rPr>
              <w:t>atvaļinājuma kompensācija; atlaišanas pabalsts</w:t>
            </w:r>
          </w:p>
        </w:tc>
      </w:tr>
      <w:tr w:rsidR="00852DD0" w:rsidTr="00852DD0">
        <w:trPr>
          <w:trHeight w:val="257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Videniece Tamāra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4F50D2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296.00</w:t>
            </w:r>
          </w:p>
        </w:tc>
        <w:tc>
          <w:tcPr>
            <w:tcW w:w="2210" w:type="dxa"/>
          </w:tcPr>
          <w:p w:rsidR="00852DD0" w:rsidRDefault="00852DD0" w:rsidP="00F12FFB">
            <w:bookmarkStart w:id="0" w:name="_GoBack"/>
            <w:bookmarkEnd w:id="0"/>
          </w:p>
        </w:tc>
      </w:tr>
      <w:tr w:rsidR="00852DD0" w:rsidTr="00852DD0">
        <w:trPr>
          <w:trHeight w:val="41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Vilka 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2C2DA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1067.81</w:t>
            </w:r>
          </w:p>
        </w:tc>
        <w:tc>
          <w:tcPr>
            <w:tcW w:w="2210" w:type="dxa"/>
          </w:tcPr>
          <w:p w:rsidR="00852DD0" w:rsidRDefault="002A67D0" w:rsidP="002C2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2C2DA9">
              <w:rPr>
                <w:rFonts w:ascii="Times New Roman" w:hAnsi="Times New Roman" w:cs="Times New Roman"/>
                <w:sz w:val="20"/>
                <w:szCs w:val="20"/>
              </w:rPr>
              <w:t>mērķdotācija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Zagacka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Zane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Personāla speciālists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7D3C91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2210" w:type="dxa"/>
          </w:tcPr>
          <w:p w:rsidR="00852DD0" w:rsidRPr="002A67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Zara Kristīne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2C2DA9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773.16</w:t>
            </w:r>
          </w:p>
        </w:tc>
        <w:tc>
          <w:tcPr>
            <w:tcW w:w="2210" w:type="dxa"/>
          </w:tcPr>
          <w:p w:rsidR="00852DD0" w:rsidRDefault="00852DD0" w:rsidP="008830B3"/>
        </w:tc>
      </w:tr>
      <w:tr w:rsidR="00852DD0" w:rsidTr="00852DD0">
        <w:trPr>
          <w:trHeight w:val="45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Zeidenberga Liene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446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AC3621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46B6">
              <w:rPr>
                <w:rFonts w:ascii="Times New Roman" w:hAnsi="Times New Roman" w:cs="Times New Roman"/>
                <w:sz w:val="20"/>
                <w:szCs w:val="20"/>
              </w:rPr>
              <w:t>arba nespēja</w:t>
            </w:r>
          </w:p>
        </w:tc>
      </w:tr>
      <w:tr w:rsidR="00852DD0" w:rsidTr="00852DD0">
        <w:trPr>
          <w:trHeight w:val="26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Zilgalvis Juris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ievades operators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AC362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AC3621" w:rsidP="009C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darba nespēja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Zviedris Aldis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2C2DA9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617.73</w:t>
            </w:r>
          </w:p>
        </w:tc>
        <w:tc>
          <w:tcPr>
            <w:tcW w:w="2210" w:type="dxa"/>
          </w:tcPr>
          <w:p w:rsidR="00852DD0" w:rsidRDefault="00852DD0" w:rsidP="009C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</w:tbl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Pr="00054FEE" w:rsidRDefault="00934C91" w:rsidP="00934C91">
      <w:pPr>
        <w:rPr>
          <w:rFonts w:ascii="Times New Roman" w:hAnsi="Times New Roman" w:cs="Times New Roman"/>
        </w:rPr>
      </w:pPr>
      <w:r w:rsidRPr="00934C91">
        <w:rPr>
          <w:rFonts w:ascii="Times New Roman" w:hAnsi="Times New Roman" w:cs="Times New Roman"/>
        </w:rPr>
        <w:t>Sagatavoja</w:t>
      </w:r>
      <w:r w:rsidR="00054FEE">
        <w:rPr>
          <w:rFonts w:ascii="Times New Roman" w:hAnsi="Times New Roman" w:cs="Times New Roman"/>
        </w:rPr>
        <w:t xml:space="preserve"> personāla speciālists </w:t>
      </w:r>
      <w:proofErr w:type="spellStart"/>
      <w:r w:rsidR="00054FEE">
        <w:rPr>
          <w:rFonts w:ascii="Times New Roman" w:hAnsi="Times New Roman" w:cs="Times New Roman"/>
        </w:rPr>
        <w:t>Z.Zagacka</w:t>
      </w:r>
      <w:proofErr w:type="spellEnd"/>
    </w:p>
    <w:sectPr w:rsidR="00934C91" w:rsidRPr="00054FEE" w:rsidSect="00C85B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59"/>
    <w:multiLevelType w:val="hybridMultilevel"/>
    <w:tmpl w:val="A1363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B"/>
    <w:rsid w:val="0000215F"/>
    <w:rsid w:val="00003BAB"/>
    <w:rsid w:val="00010381"/>
    <w:rsid w:val="000125DF"/>
    <w:rsid w:val="0001267F"/>
    <w:rsid w:val="0001294A"/>
    <w:rsid w:val="00031A5C"/>
    <w:rsid w:val="0003796E"/>
    <w:rsid w:val="00042B55"/>
    <w:rsid w:val="000449BA"/>
    <w:rsid w:val="00044B52"/>
    <w:rsid w:val="00050F58"/>
    <w:rsid w:val="00053DEF"/>
    <w:rsid w:val="00054FEE"/>
    <w:rsid w:val="000571C1"/>
    <w:rsid w:val="000607A1"/>
    <w:rsid w:val="00082B73"/>
    <w:rsid w:val="00084265"/>
    <w:rsid w:val="00091AB7"/>
    <w:rsid w:val="000B430F"/>
    <w:rsid w:val="000B4A1F"/>
    <w:rsid w:val="000B4FB3"/>
    <w:rsid w:val="000D0256"/>
    <w:rsid w:val="000F2E49"/>
    <w:rsid w:val="000F6155"/>
    <w:rsid w:val="000F73B6"/>
    <w:rsid w:val="001005F6"/>
    <w:rsid w:val="00102C51"/>
    <w:rsid w:val="0010555A"/>
    <w:rsid w:val="00105E1A"/>
    <w:rsid w:val="00111025"/>
    <w:rsid w:val="00116088"/>
    <w:rsid w:val="00127734"/>
    <w:rsid w:val="00135AB5"/>
    <w:rsid w:val="00170DDE"/>
    <w:rsid w:val="00180E2A"/>
    <w:rsid w:val="00190772"/>
    <w:rsid w:val="001970AD"/>
    <w:rsid w:val="001A0454"/>
    <w:rsid w:val="001A4788"/>
    <w:rsid w:val="001A67EB"/>
    <w:rsid w:val="001C5ADB"/>
    <w:rsid w:val="001E4F0F"/>
    <w:rsid w:val="001E615E"/>
    <w:rsid w:val="001F3C4A"/>
    <w:rsid w:val="001F5808"/>
    <w:rsid w:val="002007F4"/>
    <w:rsid w:val="00212B66"/>
    <w:rsid w:val="0021466F"/>
    <w:rsid w:val="002156D2"/>
    <w:rsid w:val="00231AE0"/>
    <w:rsid w:val="00241C81"/>
    <w:rsid w:val="00242274"/>
    <w:rsid w:val="0024275B"/>
    <w:rsid w:val="00246B08"/>
    <w:rsid w:val="00250D9E"/>
    <w:rsid w:val="00252153"/>
    <w:rsid w:val="00272207"/>
    <w:rsid w:val="002A1347"/>
    <w:rsid w:val="002A189B"/>
    <w:rsid w:val="002A67D0"/>
    <w:rsid w:val="002B3568"/>
    <w:rsid w:val="002B37A8"/>
    <w:rsid w:val="002B5F5D"/>
    <w:rsid w:val="002C2DA9"/>
    <w:rsid w:val="002E107E"/>
    <w:rsid w:val="002F1F7D"/>
    <w:rsid w:val="002F75DF"/>
    <w:rsid w:val="0030110E"/>
    <w:rsid w:val="00303D72"/>
    <w:rsid w:val="003069B7"/>
    <w:rsid w:val="003144A4"/>
    <w:rsid w:val="0032173D"/>
    <w:rsid w:val="00322059"/>
    <w:rsid w:val="00322329"/>
    <w:rsid w:val="00332F82"/>
    <w:rsid w:val="00353006"/>
    <w:rsid w:val="003548C7"/>
    <w:rsid w:val="00364F81"/>
    <w:rsid w:val="00366689"/>
    <w:rsid w:val="00367F5D"/>
    <w:rsid w:val="00370232"/>
    <w:rsid w:val="00372302"/>
    <w:rsid w:val="00373043"/>
    <w:rsid w:val="00373DCA"/>
    <w:rsid w:val="00374193"/>
    <w:rsid w:val="00381069"/>
    <w:rsid w:val="003908AA"/>
    <w:rsid w:val="003958CE"/>
    <w:rsid w:val="00396B38"/>
    <w:rsid w:val="003A1640"/>
    <w:rsid w:val="003A3C12"/>
    <w:rsid w:val="003B21E1"/>
    <w:rsid w:val="003B3165"/>
    <w:rsid w:val="003B5A1E"/>
    <w:rsid w:val="003B5C72"/>
    <w:rsid w:val="003B6301"/>
    <w:rsid w:val="003F20ED"/>
    <w:rsid w:val="0040398D"/>
    <w:rsid w:val="0042416A"/>
    <w:rsid w:val="0042548E"/>
    <w:rsid w:val="0042580E"/>
    <w:rsid w:val="004355BC"/>
    <w:rsid w:val="00441587"/>
    <w:rsid w:val="0044690C"/>
    <w:rsid w:val="00455B39"/>
    <w:rsid w:val="00456AD9"/>
    <w:rsid w:val="0046155A"/>
    <w:rsid w:val="00472DA7"/>
    <w:rsid w:val="00480309"/>
    <w:rsid w:val="00483ADE"/>
    <w:rsid w:val="00487E11"/>
    <w:rsid w:val="00491833"/>
    <w:rsid w:val="00492D09"/>
    <w:rsid w:val="004B27B5"/>
    <w:rsid w:val="004C307A"/>
    <w:rsid w:val="004C413C"/>
    <w:rsid w:val="004C542A"/>
    <w:rsid w:val="004E0A4A"/>
    <w:rsid w:val="004E6141"/>
    <w:rsid w:val="004F50D2"/>
    <w:rsid w:val="004F5C20"/>
    <w:rsid w:val="005053B5"/>
    <w:rsid w:val="00510540"/>
    <w:rsid w:val="00544240"/>
    <w:rsid w:val="0056377B"/>
    <w:rsid w:val="00563D24"/>
    <w:rsid w:val="00570074"/>
    <w:rsid w:val="005847B2"/>
    <w:rsid w:val="00592A32"/>
    <w:rsid w:val="00592A46"/>
    <w:rsid w:val="005C4DA3"/>
    <w:rsid w:val="005D5FD6"/>
    <w:rsid w:val="005E4AC6"/>
    <w:rsid w:val="005F2903"/>
    <w:rsid w:val="00611A76"/>
    <w:rsid w:val="0061681B"/>
    <w:rsid w:val="006263B4"/>
    <w:rsid w:val="00630696"/>
    <w:rsid w:val="006320AA"/>
    <w:rsid w:val="0064728E"/>
    <w:rsid w:val="006518C8"/>
    <w:rsid w:val="006523AD"/>
    <w:rsid w:val="00660F7A"/>
    <w:rsid w:val="0066392A"/>
    <w:rsid w:val="0066739A"/>
    <w:rsid w:val="00667BFE"/>
    <w:rsid w:val="00677D9C"/>
    <w:rsid w:val="006831D3"/>
    <w:rsid w:val="00687BCC"/>
    <w:rsid w:val="00691806"/>
    <w:rsid w:val="00696438"/>
    <w:rsid w:val="00697DD7"/>
    <w:rsid w:val="006A36EE"/>
    <w:rsid w:val="006A5981"/>
    <w:rsid w:val="006A67B6"/>
    <w:rsid w:val="006A7031"/>
    <w:rsid w:val="006B004A"/>
    <w:rsid w:val="006C2133"/>
    <w:rsid w:val="006C6981"/>
    <w:rsid w:val="006D41EB"/>
    <w:rsid w:val="006E25D0"/>
    <w:rsid w:val="006E66A5"/>
    <w:rsid w:val="006F0A3B"/>
    <w:rsid w:val="007104F3"/>
    <w:rsid w:val="00720823"/>
    <w:rsid w:val="00733C89"/>
    <w:rsid w:val="0073711E"/>
    <w:rsid w:val="00737592"/>
    <w:rsid w:val="00745F54"/>
    <w:rsid w:val="00764B14"/>
    <w:rsid w:val="007659F5"/>
    <w:rsid w:val="00773DDF"/>
    <w:rsid w:val="00781441"/>
    <w:rsid w:val="007847FB"/>
    <w:rsid w:val="00795BAF"/>
    <w:rsid w:val="007A4D22"/>
    <w:rsid w:val="007B739A"/>
    <w:rsid w:val="007D0A12"/>
    <w:rsid w:val="007D3C91"/>
    <w:rsid w:val="007E6901"/>
    <w:rsid w:val="007F1449"/>
    <w:rsid w:val="007F4823"/>
    <w:rsid w:val="00802274"/>
    <w:rsid w:val="00802709"/>
    <w:rsid w:val="00805CAB"/>
    <w:rsid w:val="008105B6"/>
    <w:rsid w:val="008166C4"/>
    <w:rsid w:val="00817E0F"/>
    <w:rsid w:val="00820A52"/>
    <w:rsid w:val="008335D1"/>
    <w:rsid w:val="0083428F"/>
    <w:rsid w:val="00836637"/>
    <w:rsid w:val="00843586"/>
    <w:rsid w:val="00852DD0"/>
    <w:rsid w:val="008533F1"/>
    <w:rsid w:val="00863DC0"/>
    <w:rsid w:val="00870D69"/>
    <w:rsid w:val="0087208C"/>
    <w:rsid w:val="00872C5C"/>
    <w:rsid w:val="00880767"/>
    <w:rsid w:val="00881A8B"/>
    <w:rsid w:val="00881FEE"/>
    <w:rsid w:val="008830B3"/>
    <w:rsid w:val="0088455C"/>
    <w:rsid w:val="0089564F"/>
    <w:rsid w:val="00895C55"/>
    <w:rsid w:val="008B435A"/>
    <w:rsid w:val="008B5B59"/>
    <w:rsid w:val="008D3B3C"/>
    <w:rsid w:val="008D723C"/>
    <w:rsid w:val="00906D10"/>
    <w:rsid w:val="009111DD"/>
    <w:rsid w:val="00912B78"/>
    <w:rsid w:val="00920F73"/>
    <w:rsid w:val="00933C5F"/>
    <w:rsid w:val="00934C91"/>
    <w:rsid w:val="0094017F"/>
    <w:rsid w:val="009404DD"/>
    <w:rsid w:val="00942DD5"/>
    <w:rsid w:val="00946BEB"/>
    <w:rsid w:val="00953529"/>
    <w:rsid w:val="009579B6"/>
    <w:rsid w:val="009747F5"/>
    <w:rsid w:val="00976751"/>
    <w:rsid w:val="00987D57"/>
    <w:rsid w:val="009A05C2"/>
    <w:rsid w:val="009A67F5"/>
    <w:rsid w:val="009C4D50"/>
    <w:rsid w:val="009D2654"/>
    <w:rsid w:val="009E25ED"/>
    <w:rsid w:val="00A0012F"/>
    <w:rsid w:val="00A053AC"/>
    <w:rsid w:val="00A225DC"/>
    <w:rsid w:val="00A243D0"/>
    <w:rsid w:val="00A2472A"/>
    <w:rsid w:val="00A45E5B"/>
    <w:rsid w:val="00A47F0D"/>
    <w:rsid w:val="00A542A8"/>
    <w:rsid w:val="00A56E8F"/>
    <w:rsid w:val="00A60EDB"/>
    <w:rsid w:val="00A72D27"/>
    <w:rsid w:val="00A84867"/>
    <w:rsid w:val="00A86760"/>
    <w:rsid w:val="00A90A2D"/>
    <w:rsid w:val="00AA35B4"/>
    <w:rsid w:val="00AB12C4"/>
    <w:rsid w:val="00AB32C5"/>
    <w:rsid w:val="00AB5E8D"/>
    <w:rsid w:val="00AB716E"/>
    <w:rsid w:val="00AB7F1C"/>
    <w:rsid w:val="00AC3621"/>
    <w:rsid w:val="00AC488F"/>
    <w:rsid w:val="00AC588B"/>
    <w:rsid w:val="00AC58CB"/>
    <w:rsid w:val="00AD7C67"/>
    <w:rsid w:val="00AE006A"/>
    <w:rsid w:val="00AE060D"/>
    <w:rsid w:val="00AF0A0A"/>
    <w:rsid w:val="00AF3411"/>
    <w:rsid w:val="00B05FF8"/>
    <w:rsid w:val="00B1276D"/>
    <w:rsid w:val="00B34FB9"/>
    <w:rsid w:val="00B35B1D"/>
    <w:rsid w:val="00B50BCA"/>
    <w:rsid w:val="00B6056E"/>
    <w:rsid w:val="00B6721A"/>
    <w:rsid w:val="00B67396"/>
    <w:rsid w:val="00B96BC7"/>
    <w:rsid w:val="00BA0B1B"/>
    <w:rsid w:val="00BA7065"/>
    <w:rsid w:val="00BB0273"/>
    <w:rsid w:val="00BB4EF0"/>
    <w:rsid w:val="00BC2F4B"/>
    <w:rsid w:val="00BF084C"/>
    <w:rsid w:val="00BF0A38"/>
    <w:rsid w:val="00BF3ECF"/>
    <w:rsid w:val="00BF452E"/>
    <w:rsid w:val="00BF7E6E"/>
    <w:rsid w:val="00C07F38"/>
    <w:rsid w:val="00C1270A"/>
    <w:rsid w:val="00C142CD"/>
    <w:rsid w:val="00C16100"/>
    <w:rsid w:val="00C21D69"/>
    <w:rsid w:val="00C26493"/>
    <w:rsid w:val="00C352EB"/>
    <w:rsid w:val="00C36C43"/>
    <w:rsid w:val="00C426F9"/>
    <w:rsid w:val="00C437F3"/>
    <w:rsid w:val="00C61F2E"/>
    <w:rsid w:val="00C750F8"/>
    <w:rsid w:val="00C7684B"/>
    <w:rsid w:val="00C77532"/>
    <w:rsid w:val="00C85BCB"/>
    <w:rsid w:val="00C92F9C"/>
    <w:rsid w:val="00CA22D7"/>
    <w:rsid w:val="00CA2DB0"/>
    <w:rsid w:val="00CC314B"/>
    <w:rsid w:val="00CC70D2"/>
    <w:rsid w:val="00CE1E4B"/>
    <w:rsid w:val="00CE3293"/>
    <w:rsid w:val="00D1401B"/>
    <w:rsid w:val="00D1486A"/>
    <w:rsid w:val="00D174D2"/>
    <w:rsid w:val="00D2534A"/>
    <w:rsid w:val="00D27DA8"/>
    <w:rsid w:val="00D32EC7"/>
    <w:rsid w:val="00D35F2D"/>
    <w:rsid w:val="00D41041"/>
    <w:rsid w:val="00D41EF8"/>
    <w:rsid w:val="00DA03AE"/>
    <w:rsid w:val="00DA070E"/>
    <w:rsid w:val="00DA79FF"/>
    <w:rsid w:val="00DB6E24"/>
    <w:rsid w:val="00DC5B16"/>
    <w:rsid w:val="00DC7A08"/>
    <w:rsid w:val="00DF12F6"/>
    <w:rsid w:val="00DF4BFB"/>
    <w:rsid w:val="00E05EDE"/>
    <w:rsid w:val="00E223D4"/>
    <w:rsid w:val="00E30934"/>
    <w:rsid w:val="00E3662B"/>
    <w:rsid w:val="00E50201"/>
    <w:rsid w:val="00E55F63"/>
    <w:rsid w:val="00E64578"/>
    <w:rsid w:val="00E6532C"/>
    <w:rsid w:val="00E67042"/>
    <w:rsid w:val="00E67E63"/>
    <w:rsid w:val="00E74D0C"/>
    <w:rsid w:val="00E75A68"/>
    <w:rsid w:val="00E76DA2"/>
    <w:rsid w:val="00E81EE3"/>
    <w:rsid w:val="00E9680B"/>
    <w:rsid w:val="00E96CA3"/>
    <w:rsid w:val="00EA0712"/>
    <w:rsid w:val="00EB370C"/>
    <w:rsid w:val="00EC1734"/>
    <w:rsid w:val="00EC32B1"/>
    <w:rsid w:val="00ED1FB4"/>
    <w:rsid w:val="00ED26D6"/>
    <w:rsid w:val="00ED30B3"/>
    <w:rsid w:val="00EE24A7"/>
    <w:rsid w:val="00EE2FCA"/>
    <w:rsid w:val="00EF5216"/>
    <w:rsid w:val="00EF76B0"/>
    <w:rsid w:val="00F01ABD"/>
    <w:rsid w:val="00F12FFB"/>
    <w:rsid w:val="00F20B5E"/>
    <w:rsid w:val="00F2684C"/>
    <w:rsid w:val="00F357E6"/>
    <w:rsid w:val="00F406A9"/>
    <w:rsid w:val="00F446B6"/>
    <w:rsid w:val="00F5128A"/>
    <w:rsid w:val="00F553F0"/>
    <w:rsid w:val="00F55583"/>
    <w:rsid w:val="00F61F08"/>
    <w:rsid w:val="00F71A6F"/>
    <w:rsid w:val="00F93C43"/>
    <w:rsid w:val="00FB7144"/>
    <w:rsid w:val="00FC4EF1"/>
    <w:rsid w:val="00FC7F98"/>
    <w:rsid w:val="00FE0792"/>
    <w:rsid w:val="00FE120B"/>
    <w:rsid w:val="00FE430A"/>
    <w:rsid w:val="00FE48D2"/>
    <w:rsid w:val="00FE4F00"/>
    <w:rsid w:val="00FF2EC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D7CA"/>
  <w15:chartTrackingRefBased/>
  <w15:docId w15:val="{64AEBD86-B85B-42CA-8EEA-865C00E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34C9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3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D8EC-D200-40F5-BB9B-62D09563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4168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cp:keywords/>
  <dc:description/>
  <cp:lastModifiedBy>Zane.Zagacka</cp:lastModifiedBy>
  <cp:revision>60</cp:revision>
  <cp:lastPrinted>2018-03-12T09:31:00Z</cp:lastPrinted>
  <dcterms:created xsi:type="dcterms:W3CDTF">2018-01-30T11:15:00Z</dcterms:created>
  <dcterms:modified xsi:type="dcterms:W3CDTF">2018-10-15T10:56:00Z</dcterms:modified>
</cp:coreProperties>
</file>